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371B" w14:textId="4BDD717D" w:rsidR="002F296F" w:rsidRPr="00F00505" w:rsidRDefault="002F296F" w:rsidP="002370E7">
      <w:pPr>
        <w:ind w:right="125"/>
        <w:rPr>
          <w:rFonts w:eastAsiaTheme="minorHAnsi"/>
          <w:b/>
          <w:lang w:val="sr-Latn-RS"/>
        </w:rPr>
      </w:pPr>
      <w:r w:rsidRPr="00F00505">
        <w:rPr>
          <w:rFonts w:eastAsiaTheme="minorHAnsi"/>
          <w:b/>
          <w:bCs/>
          <w:lang w:val="sr-Latn-RS"/>
        </w:rPr>
        <w:t xml:space="preserve">Datum: </w:t>
      </w:r>
      <w:r w:rsidR="000544C0">
        <w:rPr>
          <w:rFonts w:eastAsiaTheme="minorHAnsi"/>
          <w:b/>
          <w:bCs/>
          <w:lang w:val="sr-Latn-RS"/>
        </w:rPr>
        <w:t>0</w:t>
      </w:r>
      <w:r w:rsidR="00E162DE">
        <w:rPr>
          <w:rFonts w:eastAsiaTheme="minorHAnsi"/>
          <w:b/>
          <w:bCs/>
          <w:lang w:val="sr-Latn-RS"/>
        </w:rPr>
        <w:t>5</w:t>
      </w:r>
      <w:r w:rsidR="00882411" w:rsidRPr="00F00505">
        <w:rPr>
          <w:rFonts w:eastAsiaTheme="minorHAnsi"/>
          <w:b/>
          <w:bCs/>
          <w:lang w:val="sr-Latn-RS"/>
        </w:rPr>
        <w:t>.</w:t>
      </w:r>
      <w:r w:rsidR="00930AC9" w:rsidRPr="00F00505">
        <w:rPr>
          <w:rFonts w:eastAsiaTheme="minorHAnsi"/>
          <w:b/>
          <w:bCs/>
          <w:lang w:val="sr-Latn-RS"/>
        </w:rPr>
        <w:t>0</w:t>
      </w:r>
      <w:r w:rsidR="000544C0">
        <w:rPr>
          <w:rFonts w:eastAsiaTheme="minorHAnsi"/>
          <w:b/>
          <w:bCs/>
          <w:lang w:val="sr-Latn-RS"/>
        </w:rPr>
        <w:t>7</w:t>
      </w:r>
      <w:r w:rsidR="007F4B39" w:rsidRPr="00F00505">
        <w:rPr>
          <w:rFonts w:eastAsiaTheme="minorHAnsi"/>
          <w:b/>
          <w:bCs/>
          <w:lang w:val="sr-Latn-RS"/>
        </w:rPr>
        <w:t>.</w:t>
      </w:r>
      <w:r w:rsidR="00C00050" w:rsidRPr="00F00505">
        <w:rPr>
          <w:rFonts w:eastAsiaTheme="minorHAnsi"/>
          <w:b/>
          <w:bCs/>
          <w:lang w:val="sr-Latn-RS"/>
        </w:rPr>
        <w:t>2024</w:t>
      </w:r>
      <w:r w:rsidR="00255C3D" w:rsidRPr="00F00505">
        <w:rPr>
          <w:rFonts w:eastAsiaTheme="minorHAnsi"/>
          <w:b/>
          <w:bCs/>
          <w:lang w:val="sr-Latn-RS"/>
        </w:rPr>
        <w:t xml:space="preserve">.                          </w:t>
      </w:r>
      <w:r w:rsidR="00255C3D" w:rsidRPr="00F00505">
        <w:rPr>
          <w:rFonts w:eastAsiaTheme="minorHAnsi"/>
          <w:b/>
          <w:bCs/>
          <w:lang w:val="sr-Latn-RS"/>
        </w:rPr>
        <w:tab/>
      </w:r>
      <w:r w:rsidR="00255C3D" w:rsidRPr="00F00505">
        <w:rPr>
          <w:rFonts w:eastAsiaTheme="minorHAnsi"/>
          <w:b/>
          <w:bCs/>
          <w:lang w:val="sr-Latn-RS"/>
        </w:rPr>
        <w:tab/>
      </w:r>
      <w:r w:rsidR="00255C3D" w:rsidRPr="00F00505">
        <w:rPr>
          <w:rFonts w:eastAsiaTheme="minorHAnsi"/>
          <w:b/>
          <w:bCs/>
          <w:lang w:val="sr-Latn-RS"/>
        </w:rPr>
        <w:tab/>
        <w:t xml:space="preserve"> </w:t>
      </w:r>
      <w:r w:rsidR="000B00BB" w:rsidRPr="00F00505">
        <w:rPr>
          <w:rFonts w:eastAsiaTheme="minorHAnsi"/>
          <w:b/>
          <w:bCs/>
          <w:lang w:val="sr-Latn-RS"/>
        </w:rPr>
        <w:t xml:space="preserve"> </w:t>
      </w:r>
      <w:r w:rsidR="00C92A76" w:rsidRPr="00F00505">
        <w:rPr>
          <w:rFonts w:eastAsiaTheme="minorHAnsi"/>
          <w:b/>
          <w:bCs/>
          <w:lang w:val="sr-Latn-RS"/>
        </w:rPr>
        <w:t xml:space="preserve"> </w:t>
      </w:r>
      <w:r w:rsidR="00255C3D" w:rsidRPr="00F00505">
        <w:rPr>
          <w:rFonts w:eastAsiaTheme="minorHAnsi"/>
          <w:b/>
          <w:bCs/>
          <w:lang w:val="sr-Latn-RS"/>
        </w:rPr>
        <w:t>SAOPŠTENJE ZA MEDIJE</w:t>
      </w:r>
      <w:r w:rsidR="00255C3D" w:rsidRPr="00F00505">
        <w:rPr>
          <w:rFonts w:eastAsiaTheme="minorHAnsi"/>
          <w:b/>
          <w:lang w:val="sr-Latn-RS"/>
        </w:rPr>
        <w:t xml:space="preserve"> </w:t>
      </w:r>
    </w:p>
    <w:p w14:paraId="07DAB19C" w14:textId="77777777" w:rsidR="00033F3E" w:rsidRPr="00F00505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</w:p>
    <w:p w14:paraId="4994A705" w14:textId="77777777" w:rsidR="00E162DE" w:rsidRDefault="00E162DE" w:rsidP="00E162DE">
      <w:pPr>
        <w:spacing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</w:p>
    <w:p w14:paraId="4FB05BAF" w14:textId="4D084933" w:rsidR="004D559F" w:rsidRDefault="00E162DE" w:rsidP="00E162DE">
      <w:pPr>
        <w:spacing w:line="259" w:lineRule="auto"/>
        <w:jc w:val="center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b/>
          <w:bCs/>
          <w:kern w:val="2"/>
          <w:lang w:val="sr-Latn-RS"/>
          <w14:ligatures w14:val="standardContextual"/>
        </w:rPr>
        <w:t xml:space="preserve">m:tel prijatelj muzike, večeras i na </w:t>
      </w:r>
      <w:proofErr w:type="spellStart"/>
      <w:r>
        <w:rPr>
          <w:rFonts w:eastAsia="Aptos"/>
          <w:b/>
          <w:bCs/>
          <w:kern w:val="2"/>
          <w:lang w:val="sr-Latn-RS"/>
          <w14:ligatures w14:val="standardContextual"/>
        </w:rPr>
        <w:t>Garden</w:t>
      </w:r>
      <w:proofErr w:type="spellEnd"/>
      <w:r>
        <w:rPr>
          <w:rFonts w:eastAsia="Aptos"/>
          <w:b/>
          <w:bCs/>
          <w:kern w:val="2"/>
          <w:lang w:val="sr-Latn-RS"/>
          <w14:ligatures w14:val="standardContextual"/>
        </w:rPr>
        <w:t xml:space="preserve"> Festu </w:t>
      </w:r>
    </w:p>
    <w:p w14:paraId="2D7204AE" w14:textId="77777777" w:rsidR="005676F2" w:rsidRDefault="005676F2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7D1FD77C" w14:textId="308B8451" w:rsidR="00E162DE" w:rsidRPr="00E162DE" w:rsidRDefault="00E162DE" w:rsidP="00E162DE">
      <w:pPr>
        <w:tabs>
          <w:tab w:val="left" w:pos="5453"/>
        </w:tabs>
        <w:suppressAutoHyphens/>
        <w:spacing w:line="252" w:lineRule="auto"/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  <w:proofErr w:type="spellStart"/>
      <w:r w:rsidRPr="00E162DE">
        <w:rPr>
          <w:rFonts w:eastAsia="Aptos"/>
          <w:i/>
          <w:iCs/>
          <w:kern w:val="2"/>
          <w:lang w:val="sr-Latn-RS"/>
          <w14:ligatures w14:val="standardContextual"/>
        </w:rPr>
        <w:t>Ljetna</w:t>
      </w:r>
      <w:proofErr w:type="spellEnd"/>
      <w:r w:rsidRPr="00E162DE">
        <w:rPr>
          <w:rFonts w:eastAsia="Aptos"/>
          <w:i/>
          <w:iCs/>
          <w:kern w:val="2"/>
          <w:lang w:val="sr-Latn-RS"/>
          <w14:ligatures w14:val="standardContextual"/>
        </w:rPr>
        <w:t xml:space="preserve"> festivalska atmosfera ovog vikenda i u gradu na </w:t>
      </w:r>
      <w:proofErr w:type="spellStart"/>
      <w:r w:rsidRPr="00E162DE">
        <w:rPr>
          <w:rFonts w:eastAsia="Aptos"/>
          <w:i/>
          <w:iCs/>
          <w:kern w:val="2"/>
          <w:lang w:val="sr-Latn-RS"/>
          <w14:ligatures w14:val="standardContextual"/>
        </w:rPr>
        <w:t>Sani</w:t>
      </w:r>
      <w:proofErr w:type="spellEnd"/>
    </w:p>
    <w:p w14:paraId="0E52CAF2" w14:textId="08AF7D16" w:rsid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075C6DC1" w14:textId="5CDF01FB" w:rsid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 xml:space="preserve">Prijedor će ovog vikenda biti domaćin još jednom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Garden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Festu koji će u naredna dva dana da ugosti neke od vodećih regionalnih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zvijezda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>.</w:t>
      </w:r>
    </w:p>
    <w:p w14:paraId="4B00D7E6" w14:textId="77777777" w:rsid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0518EE4E" w14:textId="51ECF91A" w:rsidR="00E162DE" w:rsidRP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>
        <w:rPr>
          <w:rFonts w:eastAsia="Aptos"/>
          <w:kern w:val="2"/>
          <w:lang w:val="en-GB"/>
          <w14:ligatures w14:val="standardContextual"/>
        </w:rPr>
        <w:t>P</w:t>
      </w:r>
      <w:r w:rsidRPr="00E162DE">
        <w:rPr>
          <w:rFonts w:eastAsia="Aptos"/>
          <w:kern w:val="2"/>
          <w:lang w:val="en-GB"/>
          <w14:ligatures w14:val="standardContextual"/>
        </w:rPr>
        <w:t>rvu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festivalsku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noć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otvara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grupa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Sinhro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, a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potom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će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velikoj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bini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Ljetne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bašte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zasvirati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Kralj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Čačka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, Detour, Parni Valjak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Mile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Kekin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>.</w:t>
      </w:r>
    </w:p>
    <w:p w14:paraId="75B88ED6" w14:textId="77777777" w:rsid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en-GB"/>
          <w14:ligatures w14:val="standardContextual"/>
        </w:rPr>
      </w:pPr>
    </w:p>
    <w:p w14:paraId="287AE2F4" w14:textId="1804D3FD" w:rsidR="00E162DE" w:rsidRP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en-GB"/>
          <w14:ligatures w14:val="standardContextual"/>
        </w:rPr>
      </w:pPr>
      <w:r>
        <w:rPr>
          <w:rFonts w:eastAsia="Aptos"/>
          <w:kern w:val="2"/>
          <w:lang w:val="en-GB"/>
          <w14:ligatures w14:val="standardContextual"/>
        </w:rPr>
        <w:t xml:space="preserve">U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subotu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drugog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dana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festivala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sviraće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lokalni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bend Plan B, a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potom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nastupaju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Who See,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Grše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Beogradski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sindikat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Mortal Kombat.</w:t>
      </w:r>
    </w:p>
    <w:p w14:paraId="598E0DED" w14:textId="77777777" w:rsid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en-GB"/>
          <w14:ligatures w14:val="standardContextual"/>
        </w:rPr>
      </w:pPr>
    </w:p>
    <w:p w14:paraId="0D618276" w14:textId="0512D0A9" w:rsidR="00E162DE" w:rsidRP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Predivan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ambijent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Ljetnoj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bašti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sjajna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produkcija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fantastičan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provod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samo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su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neki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od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razloga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zašto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posjetiti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E162DE">
        <w:rPr>
          <w:rFonts w:eastAsia="Aptos"/>
          <w:kern w:val="2"/>
          <w:lang w:val="en-GB"/>
          <w14:ligatures w14:val="standardContextual"/>
        </w:rPr>
        <w:t>ovogodišnji</w:t>
      </w:r>
      <w:proofErr w:type="spellEnd"/>
      <w:r w:rsidRPr="00E162DE">
        <w:rPr>
          <w:rFonts w:eastAsia="Aptos"/>
          <w:kern w:val="2"/>
          <w:lang w:val="en-GB"/>
          <w14:ligatures w14:val="standardContextual"/>
        </w:rPr>
        <w:t xml:space="preserve"> Garden Fest</w:t>
      </w:r>
      <w:r>
        <w:rPr>
          <w:rFonts w:eastAsia="Aptos"/>
          <w:kern w:val="2"/>
          <w:lang w:val="en-GB"/>
          <w14:ligatures w14:val="standardContextual"/>
        </w:rPr>
        <w:t xml:space="preserve"> koji se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i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ove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godine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održava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uz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prijateljsku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podršku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kompanije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m:tel.</w:t>
      </w:r>
    </w:p>
    <w:p w14:paraId="6D6E2815" w14:textId="77777777" w:rsidR="00E162DE" w:rsidRP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16591873" w14:textId="77777777" w:rsid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239A5D94" w14:textId="77777777" w:rsidR="00E162DE" w:rsidRPr="00E162DE" w:rsidRDefault="00E162DE" w:rsidP="00E162DE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3F92B050" w14:textId="7EB1AF1E" w:rsidR="00257B02" w:rsidRPr="00F00505" w:rsidRDefault="00257B02" w:rsidP="00257B02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RS" w:eastAsia="zh-CN" w:bidi="hi-IN"/>
        </w:rPr>
      </w:pPr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Ključne </w:t>
      </w:r>
      <w:proofErr w:type="spellStart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riječi</w:t>
      </w:r>
      <w:proofErr w:type="spellEnd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: </w:t>
      </w:r>
      <w:proofErr w:type="spellStart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mtel</w:t>
      </w:r>
      <w:proofErr w:type="spellEnd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, </w:t>
      </w:r>
      <w:proofErr w:type="spellStart"/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>Garden</w:t>
      </w:r>
      <w:proofErr w:type="spellEnd"/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 xml:space="preserve"> </w:t>
      </w:r>
      <w:proofErr w:type="spellStart"/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>Fest</w:t>
      </w:r>
      <w:proofErr w:type="spellEnd"/>
    </w:p>
    <w:p w14:paraId="7982D25D" w14:textId="46DE8421" w:rsidR="00257B02" w:rsidRPr="00F00505" w:rsidRDefault="00257B02" w:rsidP="00257B02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RS" w:eastAsia="zh-CN" w:bidi="hi-IN"/>
        </w:rPr>
      </w:pPr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Izvor fotografija: m:tel</w:t>
      </w:r>
      <w:r w:rsidR="00F00505"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 PR</w:t>
      </w:r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 xml:space="preserve">, </w:t>
      </w:r>
      <w:proofErr w:type="spellStart"/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>Garden</w:t>
      </w:r>
      <w:proofErr w:type="spellEnd"/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 xml:space="preserve"> </w:t>
      </w:r>
      <w:proofErr w:type="spellStart"/>
      <w:r w:rsidR="00E162DE">
        <w:rPr>
          <w:rFonts w:eastAsia="SimSun"/>
          <w:kern w:val="2"/>
          <w:sz w:val="18"/>
          <w:szCs w:val="18"/>
          <w:lang w:val="sr-Latn-RS" w:eastAsia="zh-CN" w:bidi="hi-IN"/>
        </w:rPr>
        <w:t>Fest</w:t>
      </w:r>
      <w:proofErr w:type="spellEnd"/>
    </w:p>
    <w:p w14:paraId="1BDB652E" w14:textId="77777777" w:rsidR="008100A1" w:rsidRPr="00F00505" w:rsidRDefault="008100A1" w:rsidP="007937D0">
      <w:pPr>
        <w:rPr>
          <w:lang w:val="sr-Latn-RS"/>
        </w:rPr>
      </w:pPr>
    </w:p>
    <w:sectPr w:rsidR="008100A1" w:rsidRPr="00F00505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21167" w14:textId="77777777" w:rsidR="00391E4D" w:rsidRDefault="00391E4D">
      <w:r>
        <w:separator/>
      </w:r>
    </w:p>
  </w:endnote>
  <w:endnote w:type="continuationSeparator" w:id="0">
    <w:p w14:paraId="74739388" w14:textId="77777777" w:rsidR="00391E4D" w:rsidRDefault="003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92A7E" w14:textId="77777777" w:rsidR="00391E4D" w:rsidRDefault="00391E4D">
      <w:r>
        <w:separator/>
      </w:r>
    </w:p>
  </w:footnote>
  <w:footnote w:type="continuationSeparator" w:id="0">
    <w:p w14:paraId="6A31C43C" w14:textId="77777777" w:rsidR="00391E4D" w:rsidRDefault="0039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E0BAC"/>
    <w:multiLevelType w:val="hybridMultilevel"/>
    <w:tmpl w:val="D38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0CB7"/>
    <w:multiLevelType w:val="hybridMultilevel"/>
    <w:tmpl w:val="119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896702678">
    <w:abstractNumId w:val="16"/>
  </w:num>
  <w:num w:numId="17" w16cid:durableId="1955362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2A21"/>
    <w:rsid w:val="00023BA3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44C0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C7B6C"/>
    <w:rsid w:val="000D0E19"/>
    <w:rsid w:val="000D43E4"/>
    <w:rsid w:val="000E0BE8"/>
    <w:rsid w:val="000E0D31"/>
    <w:rsid w:val="000E1297"/>
    <w:rsid w:val="000E1AFE"/>
    <w:rsid w:val="000E34A0"/>
    <w:rsid w:val="000E7269"/>
    <w:rsid w:val="000F0828"/>
    <w:rsid w:val="000F0897"/>
    <w:rsid w:val="000F3DE1"/>
    <w:rsid w:val="000F4A72"/>
    <w:rsid w:val="000F75F1"/>
    <w:rsid w:val="000F7DFB"/>
    <w:rsid w:val="001027A0"/>
    <w:rsid w:val="00103559"/>
    <w:rsid w:val="0010698A"/>
    <w:rsid w:val="00112846"/>
    <w:rsid w:val="00115A73"/>
    <w:rsid w:val="0011741F"/>
    <w:rsid w:val="0012257B"/>
    <w:rsid w:val="00125FFB"/>
    <w:rsid w:val="00130C50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5872"/>
    <w:rsid w:val="00186149"/>
    <w:rsid w:val="0018797C"/>
    <w:rsid w:val="00190ABD"/>
    <w:rsid w:val="00191F07"/>
    <w:rsid w:val="00193639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1F6E9D"/>
    <w:rsid w:val="00202529"/>
    <w:rsid w:val="002058CD"/>
    <w:rsid w:val="0020603F"/>
    <w:rsid w:val="002111BC"/>
    <w:rsid w:val="0021459A"/>
    <w:rsid w:val="00216D7A"/>
    <w:rsid w:val="00217213"/>
    <w:rsid w:val="002247D7"/>
    <w:rsid w:val="00224FFA"/>
    <w:rsid w:val="00232031"/>
    <w:rsid w:val="002346B4"/>
    <w:rsid w:val="00235F0B"/>
    <w:rsid w:val="00235FE4"/>
    <w:rsid w:val="002370E7"/>
    <w:rsid w:val="00237DB6"/>
    <w:rsid w:val="002410A4"/>
    <w:rsid w:val="00241F3C"/>
    <w:rsid w:val="00246232"/>
    <w:rsid w:val="00246DE9"/>
    <w:rsid w:val="002478D2"/>
    <w:rsid w:val="002504E8"/>
    <w:rsid w:val="00251F53"/>
    <w:rsid w:val="00252074"/>
    <w:rsid w:val="002536A9"/>
    <w:rsid w:val="0025495B"/>
    <w:rsid w:val="00254B0B"/>
    <w:rsid w:val="00255C3D"/>
    <w:rsid w:val="00257B02"/>
    <w:rsid w:val="002602DE"/>
    <w:rsid w:val="002608F8"/>
    <w:rsid w:val="0026110C"/>
    <w:rsid w:val="002637DB"/>
    <w:rsid w:val="00270DE6"/>
    <w:rsid w:val="002714F4"/>
    <w:rsid w:val="0027617F"/>
    <w:rsid w:val="00276565"/>
    <w:rsid w:val="00276BA5"/>
    <w:rsid w:val="0027771A"/>
    <w:rsid w:val="002844E9"/>
    <w:rsid w:val="0028708F"/>
    <w:rsid w:val="00287945"/>
    <w:rsid w:val="00290237"/>
    <w:rsid w:val="002913F8"/>
    <w:rsid w:val="00292785"/>
    <w:rsid w:val="002B1044"/>
    <w:rsid w:val="002B11C8"/>
    <w:rsid w:val="002B2A4A"/>
    <w:rsid w:val="002B66DF"/>
    <w:rsid w:val="002B676D"/>
    <w:rsid w:val="002C0879"/>
    <w:rsid w:val="002C2885"/>
    <w:rsid w:val="002C5A91"/>
    <w:rsid w:val="002C5F8C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327C"/>
    <w:rsid w:val="00327BF8"/>
    <w:rsid w:val="00330522"/>
    <w:rsid w:val="00331277"/>
    <w:rsid w:val="00331E92"/>
    <w:rsid w:val="003355D8"/>
    <w:rsid w:val="00336810"/>
    <w:rsid w:val="003409B5"/>
    <w:rsid w:val="00341383"/>
    <w:rsid w:val="00343329"/>
    <w:rsid w:val="00347733"/>
    <w:rsid w:val="0035070F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3874"/>
    <w:rsid w:val="00374AF6"/>
    <w:rsid w:val="00374EAB"/>
    <w:rsid w:val="00376EF7"/>
    <w:rsid w:val="003777D8"/>
    <w:rsid w:val="00377D99"/>
    <w:rsid w:val="00382760"/>
    <w:rsid w:val="00385253"/>
    <w:rsid w:val="00386B68"/>
    <w:rsid w:val="0039120D"/>
    <w:rsid w:val="00391E4D"/>
    <w:rsid w:val="00394247"/>
    <w:rsid w:val="00394A5E"/>
    <w:rsid w:val="00396C22"/>
    <w:rsid w:val="003974F2"/>
    <w:rsid w:val="003A036D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D6883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0785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37FFD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30B"/>
    <w:rsid w:val="00494BCD"/>
    <w:rsid w:val="004969FE"/>
    <w:rsid w:val="00496F4A"/>
    <w:rsid w:val="004A0EB5"/>
    <w:rsid w:val="004A1003"/>
    <w:rsid w:val="004A1027"/>
    <w:rsid w:val="004A1535"/>
    <w:rsid w:val="004A25AA"/>
    <w:rsid w:val="004A3EB3"/>
    <w:rsid w:val="004A4637"/>
    <w:rsid w:val="004A4C0D"/>
    <w:rsid w:val="004B63BA"/>
    <w:rsid w:val="004B7996"/>
    <w:rsid w:val="004C234D"/>
    <w:rsid w:val="004C570C"/>
    <w:rsid w:val="004D2752"/>
    <w:rsid w:val="004D559F"/>
    <w:rsid w:val="004D6699"/>
    <w:rsid w:val="004E3B50"/>
    <w:rsid w:val="004E6686"/>
    <w:rsid w:val="004E7175"/>
    <w:rsid w:val="004E74B7"/>
    <w:rsid w:val="004E7A2E"/>
    <w:rsid w:val="004F3575"/>
    <w:rsid w:val="004F5885"/>
    <w:rsid w:val="004F6396"/>
    <w:rsid w:val="004F76A3"/>
    <w:rsid w:val="00501580"/>
    <w:rsid w:val="00506264"/>
    <w:rsid w:val="00507272"/>
    <w:rsid w:val="00510DA5"/>
    <w:rsid w:val="00511AB8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57371"/>
    <w:rsid w:val="00560570"/>
    <w:rsid w:val="005623A7"/>
    <w:rsid w:val="00563C0B"/>
    <w:rsid w:val="00564CE7"/>
    <w:rsid w:val="00564FC3"/>
    <w:rsid w:val="005670C6"/>
    <w:rsid w:val="005676F2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95C66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2332"/>
    <w:rsid w:val="005D30F1"/>
    <w:rsid w:val="005D5C4E"/>
    <w:rsid w:val="005E6398"/>
    <w:rsid w:val="005E7CF5"/>
    <w:rsid w:val="005F081F"/>
    <w:rsid w:val="005F1905"/>
    <w:rsid w:val="005F291C"/>
    <w:rsid w:val="005F4D1F"/>
    <w:rsid w:val="00601D94"/>
    <w:rsid w:val="006029EE"/>
    <w:rsid w:val="0060520A"/>
    <w:rsid w:val="00610A92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3691E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2876"/>
    <w:rsid w:val="00676BE0"/>
    <w:rsid w:val="00676F5B"/>
    <w:rsid w:val="006772AD"/>
    <w:rsid w:val="0067773D"/>
    <w:rsid w:val="00682460"/>
    <w:rsid w:val="006907A2"/>
    <w:rsid w:val="006908CA"/>
    <w:rsid w:val="00691C83"/>
    <w:rsid w:val="006A1A19"/>
    <w:rsid w:val="006A3842"/>
    <w:rsid w:val="006A3D0A"/>
    <w:rsid w:val="006A4544"/>
    <w:rsid w:val="006A59CF"/>
    <w:rsid w:val="006B2153"/>
    <w:rsid w:val="006C6719"/>
    <w:rsid w:val="006D3DE1"/>
    <w:rsid w:val="006E4C0C"/>
    <w:rsid w:val="006E69BF"/>
    <w:rsid w:val="006F0557"/>
    <w:rsid w:val="006F2262"/>
    <w:rsid w:val="006F75AE"/>
    <w:rsid w:val="007005F1"/>
    <w:rsid w:val="00700745"/>
    <w:rsid w:val="0070238B"/>
    <w:rsid w:val="0070425C"/>
    <w:rsid w:val="007101E9"/>
    <w:rsid w:val="00717EA3"/>
    <w:rsid w:val="00720CC5"/>
    <w:rsid w:val="00726D86"/>
    <w:rsid w:val="00732AFF"/>
    <w:rsid w:val="00733DA1"/>
    <w:rsid w:val="00734D1E"/>
    <w:rsid w:val="00735A5A"/>
    <w:rsid w:val="00740BA7"/>
    <w:rsid w:val="00742401"/>
    <w:rsid w:val="00742645"/>
    <w:rsid w:val="00743423"/>
    <w:rsid w:val="007438E6"/>
    <w:rsid w:val="0074404C"/>
    <w:rsid w:val="007459C7"/>
    <w:rsid w:val="00747EC2"/>
    <w:rsid w:val="00750731"/>
    <w:rsid w:val="0075113E"/>
    <w:rsid w:val="00752570"/>
    <w:rsid w:val="00754C50"/>
    <w:rsid w:val="00755082"/>
    <w:rsid w:val="00756398"/>
    <w:rsid w:val="007576BA"/>
    <w:rsid w:val="00757E45"/>
    <w:rsid w:val="00773813"/>
    <w:rsid w:val="00780007"/>
    <w:rsid w:val="00780277"/>
    <w:rsid w:val="007840BC"/>
    <w:rsid w:val="00785B98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45D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A58"/>
    <w:rsid w:val="007F2EA8"/>
    <w:rsid w:val="007F32D2"/>
    <w:rsid w:val="007F4B39"/>
    <w:rsid w:val="007F790A"/>
    <w:rsid w:val="007F7C3B"/>
    <w:rsid w:val="0080001C"/>
    <w:rsid w:val="0080012F"/>
    <w:rsid w:val="00804DE0"/>
    <w:rsid w:val="00807E16"/>
    <w:rsid w:val="008100A1"/>
    <w:rsid w:val="008119C9"/>
    <w:rsid w:val="00814C90"/>
    <w:rsid w:val="00814EF4"/>
    <w:rsid w:val="00814F79"/>
    <w:rsid w:val="00821469"/>
    <w:rsid w:val="00821944"/>
    <w:rsid w:val="008233E1"/>
    <w:rsid w:val="008278B7"/>
    <w:rsid w:val="00831E23"/>
    <w:rsid w:val="00832CCA"/>
    <w:rsid w:val="0083357E"/>
    <w:rsid w:val="00833C52"/>
    <w:rsid w:val="00833E3F"/>
    <w:rsid w:val="008367CC"/>
    <w:rsid w:val="00846BB0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5D16"/>
    <w:rsid w:val="008778A5"/>
    <w:rsid w:val="00877F4C"/>
    <w:rsid w:val="008809C2"/>
    <w:rsid w:val="00882411"/>
    <w:rsid w:val="0088383A"/>
    <w:rsid w:val="00890625"/>
    <w:rsid w:val="00890A32"/>
    <w:rsid w:val="008914D6"/>
    <w:rsid w:val="0089419C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5D6A"/>
    <w:rsid w:val="008F7707"/>
    <w:rsid w:val="008F7FA5"/>
    <w:rsid w:val="00906D47"/>
    <w:rsid w:val="00912339"/>
    <w:rsid w:val="009123D9"/>
    <w:rsid w:val="00914885"/>
    <w:rsid w:val="00916629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6C1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67429"/>
    <w:rsid w:val="00971416"/>
    <w:rsid w:val="00972B42"/>
    <w:rsid w:val="00987DB0"/>
    <w:rsid w:val="00990BD7"/>
    <w:rsid w:val="00994DE8"/>
    <w:rsid w:val="00994E8B"/>
    <w:rsid w:val="0099556A"/>
    <w:rsid w:val="009958FB"/>
    <w:rsid w:val="00995B41"/>
    <w:rsid w:val="00995D1F"/>
    <w:rsid w:val="0099794E"/>
    <w:rsid w:val="009A0835"/>
    <w:rsid w:val="009A08F7"/>
    <w:rsid w:val="009A5EE5"/>
    <w:rsid w:val="009A69C1"/>
    <w:rsid w:val="009B6D09"/>
    <w:rsid w:val="009B7E1E"/>
    <w:rsid w:val="009C02B8"/>
    <w:rsid w:val="009C2906"/>
    <w:rsid w:val="009C295A"/>
    <w:rsid w:val="009C3513"/>
    <w:rsid w:val="009C546B"/>
    <w:rsid w:val="009C7B83"/>
    <w:rsid w:val="009D15DB"/>
    <w:rsid w:val="009D378C"/>
    <w:rsid w:val="009D586B"/>
    <w:rsid w:val="009D7478"/>
    <w:rsid w:val="009E048A"/>
    <w:rsid w:val="009E0CB1"/>
    <w:rsid w:val="009E0D30"/>
    <w:rsid w:val="009E0D84"/>
    <w:rsid w:val="009E2B29"/>
    <w:rsid w:val="009E2FF2"/>
    <w:rsid w:val="009E3DA9"/>
    <w:rsid w:val="009E6B8D"/>
    <w:rsid w:val="009E7A1E"/>
    <w:rsid w:val="009F36A2"/>
    <w:rsid w:val="009F53A9"/>
    <w:rsid w:val="009F7496"/>
    <w:rsid w:val="009F7F8B"/>
    <w:rsid w:val="00A0042A"/>
    <w:rsid w:val="00A0190F"/>
    <w:rsid w:val="00A02794"/>
    <w:rsid w:val="00A05D63"/>
    <w:rsid w:val="00A0747B"/>
    <w:rsid w:val="00A0762D"/>
    <w:rsid w:val="00A11373"/>
    <w:rsid w:val="00A15035"/>
    <w:rsid w:val="00A1622F"/>
    <w:rsid w:val="00A248CE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6E55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193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1761B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0B92"/>
    <w:rsid w:val="00B6355D"/>
    <w:rsid w:val="00B6505E"/>
    <w:rsid w:val="00B65BEB"/>
    <w:rsid w:val="00B66AC2"/>
    <w:rsid w:val="00B700D2"/>
    <w:rsid w:val="00B7192D"/>
    <w:rsid w:val="00B722AC"/>
    <w:rsid w:val="00B73DC2"/>
    <w:rsid w:val="00B74203"/>
    <w:rsid w:val="00B74408"/>
    <w:rsid w:val="00B749E9"/>
    <w:rsid w:val="00B80513"/>
    <w:rsid w:val="00B82A54"/>
    <w:rsid w:val="00B82E75"/>
    <w:rsid w:val="00B849D8"/>
    <w:rsid w:val="00B876AE"/>
    <w:rsid w:val="00B87BB1"/>
    <w:rsid w:val="00BA43AB"/>
    <w:rsid w:val="00BA48D7"/>
    <w:rsid w:val="00BA72FE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0596"/>
    <w:rsid w:val="00C23235"/>
    <w:rsid w:val="00C24CF7"/>
    <w:rsid w:val="00C26C7F"/>
    <w:rsid w:val="00C27AEA"/>
    <w:rsid w:val="00C35107"/>
    <w:rsid w:val="00C36840"/>
    <w:rsid w:val="00C40638"/>
    <w:rsid w:val="00C4586C"/>
    <w:rsid w:val="00C536D0"/>
    <w:rsid w:val="00C54337"/>
    <w:rsid w:val="00C54BC0"/>
    <w:rsid w:val="00C55117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6A78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2E9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0CA5"/>
    <w:rsid w:val="00D64B22"/>
    <w:rsid w:val="00D65AF3"/>
    <w:rsid w:val="00D7244E"/>
    <w:rsid w:val="00D84238"/>
    <w:rsid w:val="00D967F9"/>
    <w:rsid w:val="00D97602"/>
    <w:rsid w:val="00DA09CB"/>
    <w:rsid w:val="00DA2BA3"/>
    <w:rsid w:val="00DA3AB0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D6F2D"/>
    <w:rsid w:val="00DE0305"/>
    <w:rsid w:val="00DE2DB2"/>
    <w:rsid w:val="00DE413C"/>
    <w:rsid w:val="00DE4934"/>
    <w:rsid w:val="00DE528A"/>
    <w:rsid w:val="00DE76B9"/>
    <w:rsid w:val="00DF4994"/>
    <w:rsid w:val="00DF6A44"/>
    <w:rsid w:val="00DF6E97"/>
    <w:rsid w:val="00E04925"/>
    <w:rsid w:val="00E162DE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40B3"/>
    <w:rsid w:val="00E44C01"/>
    <w:rsid w:val="00E46B43"/>
    <w:rsid w:val="00E46F38"/>
    <w:rsid w:val="00E51A18"/>
    <w:rsid w:val="00E53064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0DE6"/>
    <w:rsid w:val="00ED16B1"/>
    <w:rsid w:val="00ED4864"/>
    <w:rsid w:val="00ED659E"/>
    <w:rsid w:val="00ED7705"/>
    <w:rsid w:val="00EE0590"/>
    <w:rsid w:val="00EE5699"/>
    <w:rsid w:val="00EF2638"/>
    <w:rsid w:val="00EF453B"/>
    <w:rsid w:val="00F00505"/>
    <w:rsid w:val="00F014C2"/>
    <w:rsid w:val="00F0722B"/>
    <w:rsid w:val="00F114A9"/>
    <w:rsid w:val="00F135C2"/>
    <w:rsid w:val="00F15A8F"/>
    <w:rsid w:val="00F20185"/>
    <w:rsid w:val="00F23DB0"/>
    <w:rsid w:val="00F32626"/>
    <w:rsid w:val="00F37F54"/>
    <w:rsid w:val="00F41C3B"/>
    <w:rsid w:val="00F426E5"/>
    <w:rsid w:val="00F45909"/>
    <w:rsid w:val="00F479A1"/>
    <w:rsid w:val="00F554F5"/>
    <w:rsid w:val="00F5642D"/>
    <w:rsid w:val="00F603EC"/>
    <w:rsid w:val="00F60BF7"/>
    <w:rsid w:val="00F658B3"/>
    <w:rsid w:val="00F6698E"/>
    <w:rsid w:val="00F66E1E"/>
    <w:rsid w:val="00F726F0"/>
    <w:rsid w:val="00F75372"/>
    <w:rsid w:val="00F7542F"/>
    <w:rsid w:val="00F779EA"/>
    <w:rsid w:val="00F82A61"/>
    <w:rsid w:val="00F83913"/>
    <w:rsid w:val="00F846FF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2D7E"/>
    <w:rsid w:val="00FC3F9D"/>
    <w:rsid w:val="00FC75C2"/>
    <w:rsid w:val="00FC7CF0"/>
    <w:rsid w:val="00FD125C"/>
    <w:rsid w:val="00FD147E"/>
    <w:rsid w:val="00FD2448"/>
    <w:rsid w:val="00FE116C"/>
    <w:rsid w:val="00FE3931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2024-07-05T08:30:00Z</dcterms:created>
  <dcterms:modified xsi:type="dcterms:W3CDTF">2024-07-05T08:30:00Z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