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F2E0E31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8E061C">
        <w:rPr>
          <w:b/>
        </w:rPr>
        <w:t>31</w:t>
      </w:r>
      <w:r w:rsidR="00BF326B">
        <w:rPr>
          <w:b/>
        </w:rPr>
        <w:t>.</w:t>
      </w:r>
      <w:r w:rsidR="0045138A">
        <w:rPr>
          <w:b/>
        </w:rPr>
        <w:t>0</w:t>
      </w:r>
      <w:r w:rsidR="00705DE3">
        <w:rPr>
          <w:b/>
        </w:rPr>
        <w:t>8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0F209A33" w:rsidR="00517DF1" w:rsidRDefault="008E061C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Za nove školske pobjede!</w:t>
      </w:r>
    </w:p>
    <w:p w14:paraId="70C8534B" w14:textId="7BF0427A" w:rsidR="00BD3ECF" w:rsidRPr="00BD3ECF" w:rsidRDefault="00BD3ECF" w:rsidP="00106473">
      <w:pPr>
        <w:spacing w:after="160" w:line="256" w:lineRule="auto"/>
        <w:jc w:val="center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Odlični </w:t>
      </w:r>
      <w:r w:rsidR="00502460">
        <w:rPr>
          <w:i/>
          <w:iCs/>
          <w:shd w:val="clear" w:color="auto" w:fill="FFFFFF"/>
        </w:rPr>
        <w:t>laptop</w:t>
      </w:r>
      <w:r w:rsidR="005304F2">
        <w:rPr>
          <w:i/>
          <w:iCs/>
          <w:shd w:val="clear" w:color="auto" w:fill="FFFFFF"/>
        </w:rPr>
        <w:t>i</w:t>
      </w:r>
      <w:r w:rsidR="00744F68">
        <w:rPr>
          <w:i/>
          <w:iCs/>
          <w:shd w:val="clear" w:color="auto" w:fill="FFFFFF"/>
        </w:rPr>
        <w:t>, računari</w:t>
      </w:r>
      <w:r>
        <w:rPr>
          <w:i/>
          <w:iCs/>
          <w:shd w:val="clear" w:color="auto" w:fill="FFFFFF"/>
        </w:rPr>
        <w:t xml:space="preserve"> i računarsk</w:t>
      </w:r>
      <w:r w:rsidR="005304F2">
        <w:rPr>
          <w:i/>
          <w:iCs/>
          <w:shd w:val="clear" w:color="auto" w:fill="FFFFFF"/>
        </w:rPr>
        <w:t>a</w:t>
      </w:r>
      <w:r>
        <w:rPr>
          <w:i/>
          <w:iCs/>
          <w:shd w:val="clear" w:color="auto" w:fill="FFFFFF"/>
        </w:rPr>
        <w:t xml:space="preserve"> oprem</w:t>
      </w:r>
      <w:r w:rsidR="005304F2">
        <w:rPr>
          <w:i/>
          <w:iCs/>
          <w:shd w:val="clear" w:color="auto" w:fill="FFFFFF"/>
        </w:rPr>
        <w:t>a</w:t>
      </w:r>
      <w:r>
        <w:rPr>
          <w:i/>
          <w:iCs/>
          <w:shd w:val="clear" w:color="auto" w:fill="FFFFFF"/>
        </w:rPr>
        <w:t xml:space="preserve"> na rate u m:tel ponudi</w:t>
      </w:r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45A4502C" w14:textId="4F09DBB7" w:rsidR="00540BA2" w:rsidRDefault="00540BA2" w:rsidP="008E061C">
      <w:r w:rsidRPr="00540BA2">
        <w:t>P</w:t>
      </w:r>
      <w:r w:rsidR="0020326A">
        <w:t>očetak</w:t>
      </w:r>
      <w:r w:rsidRPr="00540BA2">
        <w:t xml:space="preserve"> škole predstavlja novo poglavlje u životu svakog djeteta. </w:t>
      </w:r>
      <w:r w:rsidR="002A1ABB">
        <w:t>U</w:t>
      </w:r>
      <w:r w:rsidR="001751AC">
        <w:t>čenj</w:t>
      </w:r>
      <w:r w:rsidR="002A1ABB">
        <w:t xml:space="preserve">e </w:t>
      </w:r>
      <w:r w:rsidR="001751AC">
        <w:t xml:space="preserve">donosi </w:t>
      </w:r>
      <w:r w:rsidRPr="00540BA2">
        <w:t>intenzivno usvajanje novih znanja i vještina</w:t>
      </w:r>
      <w:r w:rsidR="002A1ABB">
        <w:t xml:space="preserve"> </w:t>
      </w:r>
      <w:r w:rsidR="00261BC3">
        <w:t>a u tom procesu</w:t>
      </w:r>
      <w:r w:rsidR="002A1ABB">
        <w:t xml:space="preserve"> </w:t>
      </w:r>
      <w:r w:rsidR="00BD3ECF">
        <w:t xml:space="preserve">dobar </w:t>
      </w:r>
      <w:r w:rsidR="002A1ABB">
        <w:t>laptop je neizostavno sredstvo i jedan od glavnih pomoćnika</w:t>
      </w:r>
      <w:r w:rsidR="00B27D93">
        <w:t xml:space="preserve"> svim učenicima</w:t>
      </w:r>
      <w:r>
        <w:t>.</w:t>
      </w:r>
    </w:p>
    <w:p w14:paraId="4FEC3920" w14:textId="3ADD992B" w:rsidR="00540BA2" w:rsidRDefault="00540BA2" w:rsidP="008E061C"/>
    <w:p w14:paraId="65342097" w14:textId="0956D956" w:rsidR="00AB5118" w:rsidRDefault="002A1ABB" w:rsidP="005728A2">
      <w:r>
        <w:t>U skladu sa tim, o</w:t>
      </w:r>
      <w:r w:rsidR="005728A2">
        <w:t>sigurajte uspješan početak nove školske godine</w:t>
      </w:r>
      <w:r w:rsidR="00F86FD6">
        <w:t xml:space="preserve"> uz </w:t>
      </w:r>
      <w:r w:rsidR="002D23FE">
        <w:t>sjajnu</w:t>
      </w:r>
      <w:r w:rsidR="00F86FD6">
        <w:t xml:space="preserve"> ponudu računara i računarske opreme koju možete kupiti na rate uz jedan od paketa m:tel integrisanih usluga.</w:t>
      </w:r>
    </w:p>
    <w:p w14:paraId="0CCDCF2D" w14:textId="77777777" w:rsidR="00AB5118" w:rsidRDefault="00AB5118" w:rsidP="005728A2"/>
    <w:p w14:paraId="69577692" w14:textId="2F6048AA" w:rsidR="002A1ABB" w:rsidRDefault="00F86FD6" w:rsidP="002A1ABB">
      <w:r>
        <w:t xml:space="preserve">Izaberite neku od </w:t>
      </w:r>
      <w:hyperlink r:id="rId7" w:history="1">
        <w:r w:rsidRPr="00D411E8">
          <w:rPr>
            <w:rStyle w:val="Hyperlink"/>
          </w:rPr>
          <w:t>ponuda</w:t>
        </w:r>
        <w:r w:rsidR="00273037" w:rsidRPr="00D411E8">
          <w:rPr>
            <w:rStyle w:val="Hyperlink"/>
          </w:rPr>
          <w:t xml:space="preserve"> za povratak u školu</w:t>
        </w:r>
      </w:hyperlink>
      <w:r>
        <w:t xml:space="preserve"> u koj</w:t>
      </w:r>
      <w:r w:rsidR="00D411E8">
        <w:t>ima</w:t>
      </w:r>
      <w:r>
        <w:t xml:space="preserve"> vas čekaju</w:t>
      </w:r>
      <w:r w:rsidR="002A1ABB">
        <w:t xml:space="preserve"> </w:t>
      </w:r>
      <w:r w:rsidR="000C5B3E">
        <w:t>izvanredni</w:t>
      </w:r>
      <w:r w:rsidR="002A1ABB">
        <w:t xml:space="preserve"> laptop</w:t>
      </w:r>
      <w:r>
        <w:t xml:space="preserve">i </w:t>
      </w:r>
      <w:r w:rsidR="002A1ABB">
        <w:t>i kvalitetn</w:t>
      </w:r>
      <w:r>
        <w:t>a</w:t>
      </w:r>
      <w:r w:rsidR="002A1ABB">
        <w:t xml:space="preserve"> dodatn</w:t>
      </w:r>
      <w:r>
        <w:t xml:space="preserve">a </w:t>
      </w:r>
      <w:r w:rsidR="002A1ABB">
        <w:t>oprem</w:t>
      </w:r>
      <w:r>
        <w:t>a</w:t>
      </w:r>
      <w:r w:rsidR="002A1ABB">
        <w:t xml:space="preserve"> za sve školske aktivnosti: ruksak, miš, </w:t>
      </w:r>
      <w:r>
        <w:t>štampač</w:t>
      </w:r>
      <w:r w:rsidR="00B35B50">
        <w:t>, anti-</w:t>
      </w:r>
      <w:r w:rsidR="002A1ABB">
        <w:t>virusni program.</w:t>
      </w:r>
    </w:p>
    <w:p w14:paraId="40CA9228" w14:textId="3655DB07" w:rsidR="005728A2" w:rsidRDefault="005728A2" w:rsidP="008E061C"/>
    <w:p w14:paraId="36E9B3F5" w14:textId="4D2B32EF" w:rsidR="001D597D" w:rsidRDefault="00003C18" w:rsidP="001D597D">
      <w:r>
        <w:t>Preporučujemo</w:t>
      </w:r>
      <w:r w:rsidR="00C72818">
        <w:t xml:space="preserve"> vam</w:t>
      </w:r>
      <w:r>
        <w:t>:</w:t>
      </w:r>
    </w:p>
    <w:p w14:paraId="080B4F7C" w14:textId="72949ED2" w:rsidR="001D597D" w:rsidRDefault="001D597D" w:rsidP="001D597D"/>
    <w:p w14:paraId="56031705" w14:textId="589E7864" w:rsidR="00540BA2" w:rsidRDefault="00273037" w:rsidP="00540BA2">
      <w:r>
        <w:t xml:space="preserve">Savršen školski paket </w:t>
      </w:r>
      <w:hyperlink r:id="rId8" w:history="1">
        <w:r w:rsidR="00003C18" w:rsidRPr="00003C18">
          <w:rPr>
            <w:rStyle w:val="Hyperlink"/>
          </w:rPr>
          <w:t xml:space="preserve">Asus laptop + bežični miš + ruksak + HP DeskJet 2710 AIO </w:t>
        </w:r>
        <w:r w:rsidR="00CE4D07">
          <w:rPr>
            <w:rStyle w:val="Hyperlink"/>
          </w:rPr>
          <w:t>štampač</w:t>
        </w:r>
      </w:hyperlink>
      <w:bookmarkStart w:id="0" w:name="_GoBack"/>
      <w:bookmarkEnd w:id="0"/>
      <w:r w:rsidR="00003C18">
        <w:t xml:space="preserve"> u preporučenoj tarifi </w:t>
      </w:r>
      <w:r w:rsidR="00540BA2">
        <w:t>TV+NET+TEL: M+</w:t>
      </w:r>
      <w:r w:rsidR="00003C18">
        <w:t xml:space="preserve"> možete kupiti na 12 mjesečnih rata po cijeni od 72,17 KM.</w:t>
      </w:r>
    </w:p>
    <w:p w14:paraId="5E3BA08D" w14:textId="308B23C1" w:rsidR="00003C18" w:rsidRDefault="00003C18" w:rsidP="00540BA2"/>
    <w:p w14:paraId="1625051F" w14:textId="2ADCB947" w:rsidR="00003C18" w:rsidRDefault="00160972" w:rsidP="00540BA2">
      <w:r>
        <w:t>Širi p</w:t>
      </w:r>
      <w:r w:rsidR="00B35B50">
        <w:t>aket računarske opreme koju čini</w:t>
      </w:r>
      <w:r>
        <w:t xml:space="preserve"> </w:t>
      </w:r>
      <w:hyperlink r:id="rId9" w:history="1">
        <w:r w:rsidR="00744F68">
          <w:rPr>
            <w:rStyle w:val="Hyperlink"/>
          </w:rPr>
          <w:t>AMD Athlon računar + ASUS monitor</w:t>
        </w:r>
        <w:r w:rsidRPr="00160972">
          <w:rPr>
            <w:rStyle w:val="Hyperlink"/>
          </w:rPr>
          <w:t xml:space="preserve"> 21,5" + HP DeskJet 2710 AIO štampač + Genius Smart tastatura i miš</w:t>
        </w:r>
      </w:hyperlink>
      <w:r>
        <w:t xml:space="preserve"> u tarifi TV+NET+TEL: L+</w:t>
      </w:r>
      <w:r w:rsidR="00166A68">
        <w:t xml:space="preserve"> možete kupiti na 12 rata po cijeni od 62,50 KM.</w:t>
      </w:r>
    </w:p>
    <w:p w14:paraId="768FE619" w14:textId="77777777" w:rsidR="00003C18" w:rsidRDefault="00003C18" w:rsidP="00540BA2"/>
    <w:p w14:paraId="677D3F52" w14:textId="1B98D553" w:rsidR="00540BA2" w:rsidRDefault="00540BA2" w:rsidP="00540BA2"/>
    <w:p w14:paraId="513CA4C6" w14:textId="7519B466" w:rsidR="00160972" w:rsidRDefault="00160972" w:rsidP="00540BA2">
      <w:r>
        <w:t>Za siguran rad i surfovanje, sa svakim paketom računarske opreme dolazi i Kaspersky anti-virus.</w:t>
      </w:r>
    </w:p>
    <w:p w14:paraId="762AB56C" w14:textId="77777777" w:rsidR="00AB5118" w:rsidRDefault="00AB5118" w:rsidP="00540BA2"/>
    <w:p w14:paraId="518FBA36" w14:textId="623FE335" w:rsidR="00540BA2" w:rsidRDefault="00BD2563" w:rsidP="00540BA2">
      <w:r>
        <w:t>Spremite se za nove školske pobjede!</w:t>
      </w:r>
    </w:p>
    <w:p w14:paraId="073634C0" w14:textId="77777777" w:rsidR="001D597D" w:rsidRDefault="001D597D" w:rsidP="001D597D"/>
    <w:p w14:paraId="3661E9D8" w14:textId="6554C75A" w:rsidR="001D597D" w:rsidRDefault="001D597D" w:rsidP="001D597D"/>
    <w:p w14:paraId="65C6F6D5" w14:textId="0B6224EE" w:rsidR="00BB3463" w:rsidRDefault="00705DE3" w:rsidP="00705DE3">
      <w:pPr>
        <w:spacing w:after="160" w:line="256" w:lineRule="auto"/>
        <w:jc w:val="both"/>
      </w:pPr>
      <w:r>
        <w:lastRenderedPageBreak/>
        <w:t xml:space="preserve">Više informacija </w:t>
      </w:r>
      <w:r w:rsidR="00C72818">
        <w:t xml:space="preserve">i ostalu ponudu </w:t>
      </w:r>
      <w:r w:rsidR="00AB5118">
        <w:t xml:space="preserve">paketa </w:t>
      </w:r>
      <w:r w:rsidR="00C72818">
        <w:t>računarsk</w:t>
      </w:r>
      <w:r w:rsidR="00AB5118">
        <w:t xml:space="preserve">e opreme </w:t>
      </w:r>
      <w:r>
        <w:t xml:space="preserve">potražite na </w:t>
      </w:r>
      <w:hyperlink r:id="rId10" w:history="1">
        <w:r w:rsidRPr="00F75D02">
          <w:rPr>
            <w:rStyle w:val="Hyperlink"/>
          </w:rPr>
          <w:t>www.mtel.ba</w:t>
        </w:r>
      </w:hyperlink>
      <w:r>
        <w:t xml:space="preserve"> ili </w:t>
      </w:r>
      <w:r w:rsidR="00C72818">
        <w:t xml:space="preserve">saznajte </w:t>
      </w:r>
      <w:r>
        <w:t>besplatnim pozivom na 0800 50 000.</w:t>
      </w:r>
    </w:p>
    <w:p w14:paraId="118DCF63" w14:textId="4F609A27" w:rsidR="002D4053" w:rsidRPr="00983436" w:rsidRDefault="002D4053" w:rsidP="002D4053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2D4053" w:rsidRPr="00983436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81C7" w14:textId="77777777" w:rsidR="00171078" w:rsidRDefault="00171078">
      <w:r>
        <w:separator/>
      </w:r>
    </w:p>
  </w:endnote>
  <w:endnote w:type="continuationSeparator" w:id="0">
    <w:p w14:paraId="5DE3F483" w14:textId="77777777" w:rsidR="00171078" w:rsidRDefault="001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1603" w14:textId="77777777" w:rsidR="00171078" w:rsidRDefault="00171078">
      <w:r>
        <w:separator/>
      </w:r>
    </w:p>
  </w:footnote>
  <w:footnote w:type="continuationSeparator" w:id="0">
    <w:p w14:paraId="31BAA374" w14:textId="77777777" w:rsidR="00171078" w:rsidRDefault="0017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59D93AB5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E4D0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E4D0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3C18"/>
    <w:rsid w:val="00004E6E"/>
    <w:rsid w:val="00016526"/>
    <w:rsid w:val="0002474C"/>
    <w:rsid w:val="00033742"/>
    <w:rsid w:val="00036153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C5B3E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0972"/>
    <w:rsid w:val="00166A68"/>
    <w:rsid w:val="001671FC"/>
    <w:rsid w:val="00171078"/>
    <w:rsid w:val="001751AC"/>
    <w:rsid w:val="00176426"/>
    <w:rsid w:val="00181B95"/>
    <w:rsid w:val="00186149"/>
    <w:rsid w:val="00186AD5"/>
    <w:rsid w:val="001956F2"/>
    <w:rsid w:val="001A0791"/>
    <w:rsid w:val="001A0DD1"/>
    <w:rsid w:val="001A319C"/>
    <w:rsid w:val="001B33E7"/>
    <w:rsid w:val="001D174D"/>
    <w:rsid w:val="001D27C6"/>
    <w:rsid w:val="001D48A8"/>
    <w:rsid w:val="001D597D"/>
    <w:rsid w:val="001E181E"/>
    <w:rsid w:val="001E214E"/>
    <w:rsid w:val="001F0A10"/>
    <w:rsid w:val="001F1A72"/>
    <w:rsid w:val="001F2276"/>
    <w:rsid w:val="001F4A78"/>
    <w:rsid w:val="0020326A"/>
    <w:rsid w:val="0020379A"/>
    <w:rsid w:val="00214D09"/>
    <w:rsid w:val="002247D7"/>
    <w:rsid w:val="00241F3C"/>
    <w:rsid w:val="00242276"/>
    <w:rsid w:val="002478D2"/>
    <w:rsid w:val="00253CE8"/>
    <w:rsid w:val="00260CE9"/>
    <w:rsid w:val="00261BC3"/>
    <w:rsid w:val="0027181B"/>
    <w:rsid w:val="00273037"/>
    <w:rsid w:val="002747AF"/>
    <w:rsid w:val="00276565"/>
    <w:rsid w:val="00287D97"/>
    <w:rsid w:val="00291E13"/>
    <w:rsid w:val="00292767"/>
    <w:rsid w:val="00293DA8"/>
    <w:rsid w:val="002A110B"/>
    <w:rsid w:val="002A1ABB"/>
    <w:rsid w:val="002A66C9"/>
    <w:rsid w:val="002B4D41"/>
    <w:rsid w:val="002B623B"/>
    <w:rsid w:val="002C2885"/>
    <w:rsid w:val="002D23FE"/>
    <w:rsid w:val="002D281D"/>
    <w:rsid w:val="002D318E"/>
    <w:rsid w:val="002D39F5"/>
    <w:rsid w:val="002D4053"/>
    <w:rsid w:val="002D700F"/>
    <w:rsid w:val="002E39CC"/>
    <w:rsid w:val="002E5D19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502460"/>
    <w:rsid w:val="0050445E"/>
    <w:rsid w:val="00507272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6293"/>
    <w:rsid w:val="005469ED"/>
    <w:rsid w:val="0055120D"/>
    <w:rsid w:val="00554715"/>
    <w:rsid w:val="005556D8"/>
    <w:rsid w:val="005629A5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C365F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1EFD"/>
    <w:rsid w:val="006A5FCF"/>
    <w:rsid w:val="006C219C"/>
    <w:rsid w:val="006C5E47"/>
    <w:rsid w:val="006C7567"/>
    <w:rsid w:val="006E17E4"/>
    <w:rsid w:val="006E1FC4"/>
    <w:rsid w:val="007002BA"/>
    <w:rsid w:val="0070238B"/>
    <w:rsid w:val="00702C1B"/>
    <w:rsid w:val="00705AE8"/>
    <w:rsid w:val="00705DE3"/>
    <w:rsid w:val="0071211B"/>
    <w:rsid w:val="00716FD8"/>
    <w:rsid w:val="00732AFF"/>
    <w:rsid w:val="00740BA7"/>
    <w:rsid w:val="00744F68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B5118"/>
    <w:rsid w:val="00AC7115"/>
    <w:rsid w:val="00AE4814"/>
    <w:rsid w:val="00AF2098"/>
    <w:rsid w:val="00AF3DAD"/>
    <w:rsid w:val="00AF4A56"/>
    <w:rsid w:val="00B07199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53B5"/>
    <w:rsid w:val="00B55FFD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2563"/>
    <w:rsid w:val="00BD3ECF"/>
    <w:rsid w:val="00BD699A"/>
    <w:rsid w:val="00BF326B"/>
    <w:rsid w:val="00C14D32"/>
    <w:rsid w:val="00C15828"/>
    <w:rsid w:val="00C2038F"/>
    <w:rsid w:val="00C20B91"/>
    <w:rsid w:val="00C3438B"/>
    <w:rsid w:val="00C36C0C"/>
    <w:rsid w:val="00C40FA2"/>
    <w:rsid w:val="00C52BD8"/>
    <w:rsid w:val="00C54541"/>
    <w:rsid w:val="00C65118"/>
    <w:rsid w:val="00C711EF"/>
    <w:rsid w:val="00C72818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4D07"/>
    <w:rsid w:val="00CE5071"/>
    <w:rsid w:val="00CF4B38"/>
    <w:rsid w:val="00CF4D2E"/>
    <w:rsid w:val="00D050EE"/>
    <w:rsid w:val="00D06352"/>
    <w:rsid w:val="00D11C94"/>
    <w:rsid w:val="00D121E6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6B61"/>
    <w:rsid w:val="00DA09CB"/>
    <w:rsid w:val="00DA72BF"/>
    <w:rsid w:val="00DB1119"/>
    <w:rsid w:val="00DC5286"/>
    <w:rsid w:val="00DC7444"/>
    <w:rsid w:val="00DE65A0"/>
    <w:rsid w:val="00DE6601"/>
    <w:rsid w:val="00E01B0D"/>
    <w:rsid w:val="00E02B46"/>
    <w:rsid w:val="00E03E82"/>
    <w:rsid w:val="00E062A6"/>
    <w:rsid w:val="00E0692F"/>
    <w:rsid w:val="00E22B72"/>
    <w:rsid w:val="00E26832"/>
    <w:rsid w:val="00E274B1"/>
    <w:rsid w:val="00E30B02"/>
    <w:rsid w:val="00E458A8"/>
    <w:rsid w:val="00E55750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67B6"/>
    <w:rsid w:val="00EB2809"/>
    <w:rsid w:val="00EB5432"/>
    <w:rsid w:val="00EB58ED"/>
    <w:rsid w:val="00EC5238"/>
    <w:rsid w:val="00ED4159"/>
    <w:rsid w:val="00ED6DF2"/>
    <w:rsid w:val="00EE35C3"/>
    <w:rsid w:val="00EE4063"/>
    <w:rsid w:val="00EF3915"/>
    <w:rsid w:val="00F3181B"/>
    <w:rsid w:val="00F451DA"/>
    <w:rsid w:val="00F464CF"/>
    <w:rsid w:val="00F4736B"/>
    <w:rsid w:val="00F5454D"/>
    <w:rsid w:val="00F5642D"/>
    <w:rsid w:val="00F57450"/>
    <w:rsid w:val="00F739AA"/>
    <w:rsid w:val="00F7542F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m/asus-x543ma-dm633-oprem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tel.ba/mtel-povratak-u-skol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tel.ba/mtel-povratak-u-sko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/tv-net-tel-paket-l/amd-athlon-3000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263</cp:revision>
  <cp:lastPrinted>2009-01-21T12:49:00Z</cp:lastPrinted>
  <dcterms:created xsi:type="dcterms:W3CDTF">2020-03-12T08:51:00Z</dcterms:created>
  <dcterms:modified xsi:type="dcterms:W3CDTF">2020-08-31T10:57:00Z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