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BF01" w14:textId="6BB35F43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3B0B22">
        <w:rPr>
          <w:b/>
        </w:rPr>
        <w:t>02</w:t>
      </w:r>
      <w:r w:rsidR="00BF326B">
        <w:rPr>
          <w:b/>
        </w:rPr>
        <w:t>.</w:t>
      </w:r>
      <w:r w:rsidR="0045138A">
        <w:rPr>
          <w:b/>
        </w:rPr>
        <w:t>0</w:t>
      </w:r>
      <w:r w:rsidR="003B0B22">
        <w:rPr>
          <w:b/>
        </w:rPr>
        <w:t>6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1B242077" w14:textId="1CA4784A" w:rsidR="00517DF1" w:rsidRDefault="00F77F2B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Nagradi</w:t>
      </w:r>
      <w:r w:rsidR="00F14FB7">
        <w:rPr>
          <w:b/>
          <w:bCs/>
          <w:shd w:val="clear" w:color="auto" w:fill="FFFFFF"/>
        </w:rPr>
        <w:t>te</w:t>
      </w:r>
      <w:r>
        <w:rPr>
          <w:b/>
          <w:bCs/>
          <w:shd w:val="clear" w:color="auto" w:fill="FFFFFF"/>
        </w:rPr>
        <w:t xml:space="preserve"> se avanturom </w:t>
      </w:r>
      <w:r w:rsidR="00456416">
        <w:rPr>
          <w:b/>
          <w:bCs/>
          <w:shd w:val="clear" w:color="auto" w:fill="FFFFFF"/>
        </w:rPr>
        <w:t>uz</w:t>
      </w:r>
      <w:r w:rsidR="00517DF1">
        <w:rPr>
          <w:b/>
          <w:bCs/>
          <w:shd w:val="clear" w:color="auto" w:fill="FFFFFF"/>
        </w:rPr>
        <w:t xml:space="preserve"> </w:t>
      </w:r>
      <w:r w:rsidR="00CE3BAA" w:rsidRPr="00CE3BAA">
        <w:rPr>
          <w:b/>
          <w:bCs/>
          <w:shd w:val="clear" w:color="auto" w:fill="FFFFFF"/>
        </w:rPr>
        <w:t xml:space="preserve">Segway </w:t>
      </w:r>
      <w:r>
        <w:rPr>
          <w:b/>
          <w:bCs/>
          <w:shd w:val="clear" w:color="auto" w:fill="FFFFFF"/>
        </w:rPr>
        <w:t>KickScooter</w:t>
      </w:r>
      <w:r w:rsidR="00FA6DED">
        <w:rPr>
          <w:b/>
          <w:bCs/>
          <w:shd w:val="clear" w:color="auto" w:fill="FFFFFF"/>
        </w:rPr>
        <w:t xml:space="preserve"> iz </w:t>
      </w:r>
      <w:r w:rsidR="00CE3BAA" w:rsidRPr="00CE3BAA">
        <w:rPr>
          <w:b/>
          <w:bCs/>
          <w:shd w:val="clear" w:color="auto" w:fill="FFFFFF"/>
        </w:rPr>
        <w:t xml:space="preserve">m:tel </w:t>
      </w:r>
      <w:r w:rsidR="00FA6DED">
        <w:rPr>
          <w:b/>
          <w:bCs/>
          <w:shd w:val="clear" w:color="auto" w:fill="FFFFFF"/>
        </w:rPr>
        <w:t>ponude</w:t>
      </w:r>
    </w:p>
    <w:p w14:paraId="74C547CE" w14:textId="77777777" w:rsidR="00B4002A" w:rsidRDefault="00B4002A" w:rsidP="00E970BF">
      <w:pPr>
        <w:shd w:val="clear" w:color="auto" w:fill="FFFFFF"/>
        <w:rPr>
          <w:color w:val="000000"/>
        </w:rPr>
      </w:pPr>
    </w:p>
    <w:p w14:paraId="4BD54C40" w14:textId="7FB097B9" w:rsidR="002F1701" w:rsidRDefault="008509FD" w:rsidP="00323844">
      <w:pPr>
        <w:spacing w:after="160" w:line="256" w:lineRule="auto"/>
        <w:jc w:val="both"/>
      </w:pPr>
      <w:r>
        <w:t>Nezavisni, brzi, praktični i ekološki prihvatljivi, e</w:t>
      </w:r>
      <w:r w:rsidR="00946D51" w:rsidRPr="00946D51">
        <w:t>lektrični trotinet</w:t>
      </w:r>
      <w:r w:rsidR="002F1701">
        <w:t xml:space="preserve">i </w:t>
      </w:r>
      <w:r>
        <w:t xml:space="preserve">su </w:t>
      </w:r>
      <w:r w:rsidR="00D02EFD">
        <w:t>s</w:t>
      </w:r>
      <w:r w:rsidR="00D02EFD" w:rsidRPr="00D02EFD">
        <w:t>voju</w:t>
      </w:r>
      <w:r w:rsidR="00D02EFD">
        <w:t xml:space="preserve"> </w:t>
      </w:r>
      <w:r w:rsidR="00D02EFD" w:rsidRPr="00D02EFD">
        <w:t>ekspanziju već doživjel</w:t>
      </w:r>
      <w:r w:rsidR="00D02EFD">
        <w:t>i</w:t>
      </w:r>
      <w:r w:rsidR="00D02EFD" w:rsidRPr="00D02EFD">
        <w:t xml:space="preserve"> u brojnim zemljama svijeta</w:t>
      </w:r>
      <w:r w:rsidR="00D02EFD">
        <w:t xml:space="preserve"> </w:t>
      </w:r>
      <w:r>
        <w:t>a</w:t>
      </w:r>
      <w:r w:rsidR="00BB1F7F">
        <w:t xml:space="preserve"> sve omiljenij</w:t>
      </w:r>
      <w:r>
        <w:t>i postaju</w:t>
      </w:r>
      <w:r w:rsidR="00BB1F7F">
        <w:t xml:space="preserve"> i </w:t>
      </w:r>
      <w:r w:rsidR="00D02EFD" w:rsidRPr="00D02EFD">
        <w:t>na naš</w:t>
      </w:r>
      <w:r w:rsidR="00BB1F7F">
        <w:t>im</w:t>
      </w:r>
      <w:r w:rsidR="00D02EFD" w:rsidRPr="00D02EFD">
        <w:t xml:space="preserve"> ulic</w:t>
      </w:r>
      <w:r w:rsidR="00BB1F7F">
        <w:t>ama</w:t>
      </w:r>
      <w:r w:rsidR="00D02EFD" w:rsidRPr="00D02EFD">
        <w:t>.</w:t>
      </w:r>
    </w:p>
    <w:p w14:paraId="7FF0AD3F" w14:textId="538365BC" w:rsidR="002F1701" w:rsidRDefault="0017032B" w:rsidP="00323844">
      <w:pPr>
        <w:spacing w:after="160" w:line="256" w:lineRule="auto"/>
        <w:jc w:val="both"/>
      </w:pPr>
      <w:r>
        <w:t xml:space="preserve">Odlično rješenje za gradske saobraćajne gužve, </w:t>
      </w:r>
      <w:hyperlink r:id="rId7" w:history="1">
        <w:r w:rsidRPr="00FE2464">
          <w:rPr>
            <w:rStyle w:val="Hyperlink"/>
          </w:rPr>
          <w:t xml:space="preserve">Segway </w:t>
        </w:r>
        <w:r w:rsidR="00FE2464" w:rsidRPr="00FE2464">
          <w:rPr>
            <w:rStyle w:val="Hyperlink"/>
          </w:rPr>
          <w:t>KickScooter ES2</w:t>
        </w:r>
      </w:hyperlink>
      <w:r w:rsidR="00FE2464">
        <w:t xml:space="preserve"> električni trotinet </w:t>
      </w:r>
      <w:r>
        <w:t xml:space="preserve">je jednostavan za transport, </w:t>
      </w:r>
      <w:r w:rsidR="00F14FB7">
        <w:t xml:space="preserve">lako </w:t>
      </w:r>
      <w:r>
        <w:t>sklopiv i možete ga prenositi bilo gdje sa sobom.</w:t>
      </w:r>
    </w:p>
    <w:p w14:paraId="5AA27E28" w14:textId="633DB407" w:rsidR="0017032B" w:rsidRDefault="00DE67D4" w:rsidP="00323844">
      <w:pPr>
        <w:spacing w:after="160" w:line="256" w:lineRule="auto"/>
        <w:jc w:val="both"/>
      </w:pPr>
      <w:r w:rsidRPr="00DE67D4">
        <w:t>Idealan za gradske rute</w:t>
      </w:r>
      <w:r w:rsidR="000A4FD8">
        <w:t>:</w:t>
      </w:r>
      <w:r w:rsidRPr="00DE67D4">
        <w:t xml:space="preserve"> prevoz do posla, fakulteta ili škole, tačnije za udaljenost do </w:t>
      </w:r>
      <w:r w:rsidR="00320FDE">
        <w:t>25</w:t>
      </w:r>
      <w:r w:rsidRPr="00DE67D4">
        <w:t xml:space="preserve"> kilometara, ovaj e-skuter dostiže maksimalnu brzinu do 2</w:t>
      </w:r>
      <w:r>
        <w:t>5</w:t>
      </w:r>
      <w:r w:rsidRPr="00DE67D4">
        <w:t xml:space="preserve"> kilometara na čas.</w:t>
      </w:r>
    </w:p>
    <w:p w14:paraId="48EF3D90" w14:textId="349C575B" w:rsidR="00320FDE" w:rsidRDefault="000A4FD8" w:rsidP="008509FD">
      <w:pPr>
        <w:spacing w:after="160" w:line="256" w:lineRule="auto"/>
        <w:jc w:val="both"/>
      </w:pPr>
      <w:r>
        <w:t>M</w:t>
      </w:r>
      <w:r w:rsidR="008509FD">
        <w:t xml:space="preserve">oderan i lagan, </w:t>
      </w:r>
      <w:r w:rsidR="008509FD" w:rsidRPr="008509FD">
        <w:t>Segway KickScooter</w:t>
      </w:r>
      <w:r w:rsidR="008509FD">
        <w:t xml:space="preserve"> je izrađen od aluminijumske legure visoke čvrstoće a jednostavnim preklapanjem možete ga </w:t>
      </w:r>
      <w:r w:rsidR="007378A6">
        <w:t>bez problema</w:t>
      </w:r>
      <w:r w:rsidR="008509FD">
        <w:t xml:space="preserve"> </w:t>
      </w:r>
      <w:r w:rsidR="008509FD" w:rsidRPr="004F3A57">
        <w:t>nositi u javnom prevozu</w:t>
      </w:r>
      <w:r w:rsidR="008509FD">
        <w:t xml:space="preserve"> ili</w:t>
      </w:r>
      <w:r w:rsidR="008509FD" w:rsidRPr="004F3A57">
        <w:t xml:space="preserve"> </w:t>
      </w:r>
      <w:r w:rsidR="008509FD">
        <w:t>smjestiti u</w:t>
      </w:r>
      <w:r w:rsidR="008509FD" w:rsidRPr="004F3A57">
        <w:t xml:space="preserve"> automobil.</w:t>
      </w:r>
    </w:p>
    <w:p w14:paraId="32EDC93A" w14:textId="5E503A97" w:rsidR="00165ABF" w:rsidRDefault="00165ABF" w:rsidP="00165ABF">
      <w:r>
        <w:t>Š</w:t>
      </w:r>
      <w:r w:rsidRPr="00165ABF">
        <w:t>iroke</w:t>
      </w:r>
      <w:r>
        <w:t xml:space="preserve"> i</w:t>
      </w:r>
      <w:r w:rsidRPr="00165ABF">
        <w:t xml:space="preserve"> čvrste gume </w:t>
      </w:r>
      <w:r>
        <w:t xml:space="preserve">kao </w:t>
      </w:r>
      <w:r w:rsidRPr="00165ABF">
        <w:t xml:space="preserve">i stabilna platforma sa površinom otpornom na klizanje </w:t>
      </w:r>
      <w:r>
        <w:t>daju</w:t>
      </w:r>
      <w:r w:rsidRPr="00165ABF">
        <w:t xml:space="preserve"> dodatnu sigurnost</w:t>
      </w:r>
      <w:r>
        <w:t xml:space="preserve"> a sa j</w:t>
      </w:r>
      <w:r w:rsidRPr="00165ABF">
        <w:t>ednim pritiskom palca ima</w:t>
      </w:r>
      <w:r>
        <w:t>ćete</w:t>
      </w:r>
      <w:r w:rsidRPr="00165ABF">
        <w:t xml:space="preserve"> potpunu kontrolu nad</w:t>
      </w:r>
      <w:r>
        <w:t xml:space="preserve"> zaustavljanjem i kretanjem</w:t>
      </w:r>
      <w:r w:rsidRPr="00165ABF">
        <w:t>.</w:t>
      </w:r>
    </w:p>
    <w:p w14:paraId="46E4947D" w14:textId="77777777" w:rsidR="00165ABF" w:rsidRDefault="00165ABF" w:rsidP="00165ABF"/>
    <w:p w14:paraId="2302ABD1" w14:textId="1473C852" w:rsidR="00F14FB7" w:rsidRPr="00F77F2B" w:rsidRDefault="00F14FB7" w:rsidP="00F14FB7">
      <w:r>
        <w:t>Krenite u super avanturu, v</w:t>
      </w:r>
      <w:r w:rsidRPr="00F77F2B">
        <w:t xml:space="preserve">aša destinacija je udaljena samo jednim klikom na </w:t>
      </w:r>
      <w:r w:rsidRPr="00320FDE">
        <w:t>Segway KickScooter-u</w:t>
      </w:r>
      <w:r w:rsidR="000E564A">
        <w:t>.</w:t>
      </w:r>
    </w:p>
    <w:p w14:paraId="21F7303F" w14:textId="77777777" w:rsidR="00F14FB7" w:rsidRDefault="00F14FB7" w:rsidP="004F3A57"/>
    <w:p w14:paraId="6B067B6A" w14:textId="136ED8AD" w:rsidR="00656687" w:rsidRDefault="00656687" w:rsidP="00656687">
      <w:pPr>
        <w:spacing w:after="160" w:line="256" w:lineRule="auto"/>
        <w:jc w:val="both"/>
      </w:pPr>
      <w:r>
        <w:t xml:space="preserve">Uz preporučeni </w:t>
      </w:r>
      <w:r w:rsidR="002E487E" w:rsidRPr="002E487E">
        <w:t>TV+NET+TEL: M+</w:t>
      </w:r>
      <w:r w:rsidR="002E487E">
        <w:t xml:space="preserve"> paket</w:t>
      </w:r>
      <w:r>
        <w:t xml:space="preserve"> </w:t>
      </w:r>
      <w:hyperlink r:id="rId8" w:history="1">
        <w:r w:rsidRPr="00656687">
          <w:rPr>
            <w:rStyle w:val="Hyperlink"/>
          </w:rPr>
          <w:t>Segway KickScooter</w:t>
        </w:r>
      </w:hyperlink>
      <w:r>
        <w:t xml:space="preserve"> možete kupiti na 12 mjese</w:t>
      </w:r>
      <w:r w:rsidR="00F14FB7">
        <w:t>č</w:t>
      </w:r>
      <w:r>
        <w:t xml:space="preserve">nih rata od </w:t>
      </w:r>
      <w:r w:rsidRPr="00656687">
        <w:rPr>
          <w:b/>
          <w:bCs/>
        </w:rPr>
        <w:t>49</w:t>
      </w:r>
      <w:r w:rsidRPr="00E02B46">
        <w:rPr>
          <w:b/>
          <w:bCs/>
        </w:rPr>
        <w:t xml:space="preserve"> KM</w:t>
      </w:r>
      <w:r>
        <w:t>.</w:t>
      </w:r>
    </w:p>
    <w:p w14:paraId="4BE82C1E" w14:textId="77777777" w:rsidR="00F14FB7" w:rsidRDefault="00F14FB7" w:rsidP="00323844">
      <w:pPr>
        <w:spacing w:after="160" w:line="256" w:lineRule="auto"/>
        <w:jc w:val="both"/>
      </w:pPr>
    </w:p>
    <w:p w14:paraId="118DCF63" w14:textId="2830FCC4" w:rsidR="002D4053" w:rsidRPr="0022781F" w:rsidRDefault="00BB3463" w:rsidP="002D4053">
      <w:pPr>
        <w:spacing w:after="160" w:line="256" w:lineRule="auto"/>
        <w:jc w:val="both"/>
      </w:pPr>
      <w:r w:rsidRPr="00BB3463">
        <w:t xml:space="preserve">Za više informacija o </w:t>
      </w:r>
      <w:r w:rsidR="005C1617">
        <w:t>ovoj ponudi</w:t>
      </w:r>
      <w:r w:rsidRPr="00BB3463">
        <w:t xml:space="preserve"> posjetite </w:t>
      </w:r>
      <w:hyperlink r:id="rId9" w:history="1">
        <w:r w:rsidR="00B72A3B" w:rsidRPr="00A5402B">
          <w:rPr>
            <w:rStyle w:val="Hyperlink"/>
          </w:rPr>
          <w:t>www.mtel.ba</w:t>
        </w:r>
      </w:hyperlink>
      <w:r>
        <w:t xml:space="preserve"> </w:t>
      </w:r>
      <w:r w:rsidRPr="00BB3463">
        <w:t>ili pozovite 08005000.</w:t>
      </w:r>
    </w:p>
    <w:sectPr w:rsidR="002D4053" w:rsidRPr="0022781F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10E6" w14:textId="77777777" w:rsidR="00D86F19" w:rsidRDefault="00D86F19">
      <w:r>
        <w:separator/>
      </w:r>
    </w:p>
  </w:endnote>
  <w:endnote w:type="continuationSeparator" w:id="0">
    <w:p w14:paraId="11890E81" w14:textId="77777777" w:rsidR="00D86F19" w:rsidRDefault="00D8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EA25" w14:textId="77777777" w:rsidR="00D86F19" w:rsidRDefault="00D86F19">
      <w:r>
        <w:separator/>
      </w:r>
    </w:p>
  </w:footnote>
  <w:footnote w:type="continuationSeparator" w:id="0">
    <w:p w14:paraId="39024535" w14:textId="77777777" w:rsidR="00D86F19" w:rsidRDefault="00D8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C299" w14:textId="23AFE69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AE"/>
    <w:rsid w:val="00004E6E"/>
    <w:rsid w:val="00016526"/>
    <w:rsid w:val="0002474C"/>
    <w:rsid w:val="00033742"/>
    <w:rsid w:val="00036153"/>
    <w:rsid w:val="0004030E"/>
    <w:rsid w:val="00045976"/>
    <w:rsid w:val="00050D4B"/>
    <w:rsid w:val="000632FC"/>
    <w:rsid w:val="00072EBF"/>
    <w:rsid w:val="00073E3C"/>
    <w:rsid w:val="0007734D"/>
    <w:rsid w:val="00094FBD"/>
    <w:rsid w:val="000A3457"/>
    <w:rsid w:val="000A4953"/>
    <w:rsid w:val="000A4FD8"/>
    <w:rsid w:val="000B4D6E"/>
    <w:rsid w:val="000B504F"/>
    <w:rsid w:val="000C0653"/>
    <w:rsid w:val="000C0DBA"/>
    <w:rsid w:val="000C37FD"/>
    <w:rsid w:val="000E564A"/>
    <w:rsid w:val="000E62B7"/>
    <w:rsid w:val="000E7269"/>
    <w:rsid w:val="000F2A58"/>
    <w:rsid w:val="000F65A1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6978"/>
    <w:rsid w:val="00157918"/>
    <w:rsid w:val="00165ABF"/>
    <w:rsid w:val="001671FC"/>
    <w:rsid w:val="0017032B"/>
    <w:rsid w:val="00176426"/>
    <w:rsid w:val="00181B95"/>
    <w:rsid w:val="00186149"/>
    <w:rsid w:val="00186AD5"/>
    <w:rsid w:val="001956F2"/>
    <w:rsid w:val="001A0791"/>
    <w:rsid w:val="001A0DD1"/>
    <w:rsid w:val="001A319C"/>
    <w:rsid w:val="001B33E7"/>
    <w:rsid w:val="001D174D"/>
    <w:rsid w:val="001D27C6"/>
    <w:rsid w:val="001E181E"/>
    <w:rsid w:val="001E214E"/>
    <w:rsid w:val="001F1A72"/>
    <w:rsid w:val="001F2276"/>
    <w:rsid w:val="001F4A78"/>
    <w:rsid w:val="0020379A"/>
    <w:rsid w:val="00214D09"/>
    <w:rsid w:val="002247D7"/>
    <w:rsid w:val="0022781F"/>
    <w:rsid w:val="00241F3C"/>
    <w:rsid w:val="00242276"/>
    <w:rsid w:val="002478D2"/>
    <w:rsid w:val="00253CE8"/>
    <w:rsid w:val="00260CE9"/>
    <w:rsid w:val="0027181B"/>
    <w:rsid w:val="00276565"/>
    <w:rsid w:val="00287D97"/>
    <w:rsid w:val="00291E13"/>
    <w:rsid w:val="00292767"/>
    <w:rsid w:val="002A110B"/>
    <w:rsid w:val="002A66C9"/>
    <w:rsid w:val="002B4D41"/>
    <w:rsid w:val="002B623B"/>
    <w:rsid w:val="002C2885"/>
    <w:rsid w:val="002D281D"/>
    <w:rsid w:val="002D318E"/>
    <w:rsid w:val="002D4053"/>
    <w:rsid w:val="002D700F"/>
    <w:rsid w:val="002E39CC"/>
    <w:rsid w:val="002E487E"/>
    <w:rsid w:val="002E6DBA"/>
    <w:rsid w:val="002F0D70"/>
    <w:rsid w:val="002F1701"/>
    <w:rsid w:val="002F409B"/>
    <w:rsid w:val="002F4760"/>
    <w:rsid w:val="00306ABE"/>
    <w:rsid w:val="003131D1"/>
    <w:rsid w:val="003145A5"/>
    <w:rsid w:val="00320FDE"/>
    <w:rsid w:val="00323844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B0B22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459A7"/>
    <w:rsid w:val="0045138A"/>
    <w:rsid w:val="00455492"/>
    <w:rsid w:val="00456416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4B2F"/>
    <w:rsid w:val="004A576F"/>
    <w:rsid w:val="004D044B"/>
    <w:rsid w:val="004F3A57"/>
    <w:rsid w:val="0050445E"/>
    <w:rsid w:val="00507272"/>
    <w:rsid w:val="00517DF1"/>
    <w:rsid w:val="0052009D"/>
    <w:rsid w:val="00521464"/>
    <w:rsid w:val="005329C5"/>
    <w:rsid w:val="00533A33"/>
    <w:rsid w:val="005341F2"/>
    <w:rsid w:val="00546293"/>
    <w:rsid w:val="005469ED"/>
    <w:rsid w:val="0055120D"/>
    <w:rsid w:val="00554715"/>
    <w:rsid w:val="00556BBD"/>
    <w:rsid w:val="005629A5"/>
    <w:rsid w:val="005752BF"/>
    <w:rsid w:val="0058026B"/>
    <w:rsid w:val="005864A5"/>
    <w:rsid w:val="00591754"/>
    <w:rsid w:val="00591F10"/>
    <w:rsid w:val="00593915"/>
    <w:rsid w:val="00595E30"/>
    <w:rsid w:val="005965A9"/>
    <w:rsid w:val="005A2332"/>
    <w:rsid w:val="005A3BA2"/>
    <w:rsid w:val="005A6133"/>
    <w:rsid w:val="005B5055"/>
    <w:rsid w:val="005B5174"/>
    <w:rsid w:val="005B550C"/>
    <w:rsid w:val="005C1617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67FB"/>
    <w:rsid w:val="00654478"/>
    <w:rsid w:val="00655EFF"/>
    <w:rsid w:val="00656687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1EFD"/>
    <w:rsid w:val="006A5FCF"/>
    <w:rsid w:val="006C219C"/>
    <w:rsid w:val="006C5E47"/>
    <w:rsid w:val="006C7567"/>
    <w:rsid w:val="006E17E4"/>
    <w:rsid w:val="006E1FC4"/>
    <w:rsid w:val="007002BA"/>
    <w:rsid w:val="0070238B"/>
    <w:rsid w:val="00702C1B"/>
    <w:rsid w:val="00705AE8"/>
    <w:rsid w:val="0071211B"/>
    <w:rsid w:val="007162DF"/>
    <w:rsid w:val="00716FD8"/>
    <w:rsid w:val="00732AFF"/>
    <w:rsid w:val="0073473D"/>
    <w:rsid w:val="00737004"/>
    <w:rsid w:val="007378A6"/>
    <w:rsid w:val="00740BA7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B01D5"/>
    <w:rsid w:val="007B1AC4"/>
    <w:rsid w:val="007B2EE7"/>
    <w:rsid w:val="007C6BB4"/>
    <w:rsid w:val="007D7B6C"/>
    <w:rsid w:val="007E7BF3"/>
    <w:rsid w:val="007E7FC4"/>
    <w:rsid w:val="007F790A"/>
    <w:rsid w:val="007F7C3B"/>
    <w:rsid w:val="0080001C"/>
    <w:rsid w:val="00805E26"/>
    <w:rsid w:val="00807DF0"/>
    <w:rsid w:val="00813A42"/>
    <w:rsid w:val="00815469"/>
    <w:rsid w:val="00833E3F"/>
    <w:rsid w:val="00834D24"/>
    <w:rsid w:val="0084748F"/>
    <w:rsid w:val="00847D00"/>
    <w:rsid w:val="008509FD"/>
    <w:rsid w:val="00852EA5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B6A56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15BDA"/>
    <w:rsid w:val="00921B29"/>
    <w:rsid w:val="00936582"/>
    <w:rsid w:val="00941F01"/>
    <w:rsid w:val="00942990"/>
    <w:rsid w:val="009439D0"/>
    <w:rsid w:val="00946D51"/>
    <w:rsid w:val="00947FF9"/>
    <w:rsid w:val="0095666E"/>
    <w:rsid w:val="00960A38"/>
    <w:rsid w:val="00970944"/>
    <w:rsid w:val="00976344"/>
    <w:rsid w:val="0097745D"/>
    <w:rsid w:val="009810F9"/>
    <w:rsid w:val="009830E4"/>
    <w:rsid w:val="00983436"/>
    <w:rsid w:val="00990BD7"/>
    <w:rsid w:val="009957ED"/>
    <w:rsid w:val="009A6DAC"/>
    <w:rsid w:val="009B6182"/>
    <w:rsid w:val="009C546B"/>
    <w:rsid w:val="009C69D0"/>
    <w:rsid w:val="009D3B32"/>
    <w:rsid w:val="009D6417"/>
    <w:rsid w:val="009E2FF2"/>
    <w:rsid w:val="009E6B8D"/>
    <w:rsid w:val="009F26B4"/>
    <w:rsid w:val="00A00D5D"/>
    <w:rsid w:val="00A0762D"/>
    <w:rsid w:val="00A16BF2"/>
    <w:rsid w:val="00A243AD"/>
    <w:rsid w:val="00A3210E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C7115"/>
    <w:rsid w:val="00AE4814"/>
    <w:rsid w:val="00AF2098"/>
    <w:rsid w:val="00AF3DAD"/>
    <w:rsid w:val="00AF4A56"/>
    <w:rsid w:val="00B07199"/>
    <w:rsid w:val="00B2427A"/>
    <w:rsid w:val="00B24981"/>
    <w:rsid w:val="00B25168"/>
    <w:rsid w:val="00B25D0B"/>
    <w:rsid w:val="00B3684D"/>
    <w:rsid w:val="00B4002A"/>
    <w:rsid w:val="00B46DC1"/>
    <w:rsid w:val="00B553B5"/>
    <w:rsid w:val="00B55FFD"/>
    <w:rsid w:val="00B65BEB"/>
    <w:rsid w:val="00B72A3B"/>
    <w:rsid w:val="00B73884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1F7F"/>
    <w:rsid w:val="00BB3463"/>
    <w:rsid w:val="00BD15F0"/>
    <w:rsid w:val="00BD699A"/>
    <w:rsid w:val="00BE6FEA"/>
    <w:rsid w:val="00BF326B"/>
    <w:rsid w:val="00BF6156"/>
    <w:rsid w:val="00C14D32"/>
    <w:rsid w:val="00C15828"/>
    <w:rsid w:val="00C2038F"/>
    <w:rsid w:val="00C20B91"/>
    <w:rsid w:val="00C3438B"/>
    <w:rsid w:val="00C36C0C"/>
    <w:rsid w:val="00C40FA2"/>
    <w:rsid w:val="00C52BD8"/>
    <w:rsid w:val="00C54541"/>
    <w:rsid w:val="00C65118"/>
    <w:rsid w:val="00C711EF"/>
    <w:rsid w:val="00C80726"/>
    <w:rsid w:val="00C81076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3BAA"/>
    <w:rsid w:val="00CE5071"/>
    <w:rsid w:val="00CF4D2E"/>
    <w:rsid w:val="00D02EFD"/>
    <w:rsid w:val="00D050EE"/>
    <w:rsid w:val="00D06352"/>
    <w:rsid w:val="00D11C94"/>
    <w:rsid w:val="00D121E6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86F19"/>
    <w:rsid w:val="00D90ED3"/>
    <w:rsid w:val="00D96B61"/>
    <w:rsid w:val="00DA09CB"/>
    <w:rsid w:val="00DA72BF"/>
    <w:rsid w:val="00DB1119"/>
    <w:rsid w:val="00DB32B9"/>
    <w:rsid w:val="00DC5286"/>
    <w:rsid w:val="00DC7444"/>
    <w:rsid w:val="00DE65A0"/>
    <w:rsid w:val="00DE6601"/>
    <w:rsid w:val="00DE67D4"/>
    <w:rsid w:val="00E01B0D"/>
    <w:rsid w:val="00E02B46"/>
    <w:rsid w:val="00E03E82"/>
    <w:rsid w:val="00E062A6"/>
    <w:rsid w:val="00E0692F"/>
    <w:rsid w:val="00E22B72"/>
    <w:rsid w:val="00E26832"/>
    <w:rsid w:val="00E274B1"/>
    <w:rsid w:val="00E30B02"/>
    <w:rsid w:val="00E458A8"/>
    <w:rsid w:val="00E55750"/>
    <w:rsid w:val="00E62804"/>
    <w:rsid w:val="00E671C8"/>
    <w:rsid w:val="00E7248A"/>
    <w:rsid w:val="00E80CFA"/>
    <w:rsid w:val="00E82D5F"/>
    <w:rsid w:val="00E869AD"/>
    <w:rsid w:val="00E877E2"/>
    <w:rsid w:val="00E970BF"/>
    <w:rsid w:val="00EA67B6"/>
    <w:rsid w:val="00EB2809"/>
    <w:rsid w:val="00EB5432"/>
    <w:rsid w:val="00EB58ED"/>
    <w:rsid w:val="00EC5238"/>
    <w:rsid w:val="00ED4159"/>
    <w:rsid w:val="00ED6DF2"/>
    <w:rsid w:val="00EE4063"/>
    <w:rsid w:val="00EF3915"/>
    <w:rsid w:val="00EF4F5E"/>
    <w:rsid w:val="00F03E99"/>
    <w:rsid w:val="00F14FB7"/>
    <w:rsid w:val="00F3181B"/>
    <w:rsid w:val="00F451DA"/>
    <w:rsid w:val="00F464CF"/>
    <w:rsid w:val="00F4736B"/>
    <w:rsid w:val="00F5454D"/>
    <w:rsid w:val="00F5642D"/>
    <w:rsid w:val="00F57450"/>
    <w:rsid w:val="00F7542F"/>
    <w:rsid w:val="00F77F2B"/>
    <w:rsid w:val="00F80298"/>
    <w:rsid w:val="00F90AF3"/>
    <w:rsid w:val="00F926E2"/>
    <w:rsid w:val="00F9660B"/>
    <w:rsid w:val="00F9790E"/>
    <w:rsid w:val="00FA02A5"/>
    <w:rsid w:val="00FA065A"/>
    <w:rsid w:val="00FA52BB"/>
    <w:rsid w:val="00FA6DED"/>
    <w:rsid w:val="00FC28D9"/>
    <w:rsid w:val="00FC41FC"/>
    <w:rsid w:val="00FC4E82"/>
    <w:rsid w:val="00FE0159"/>
    <w:rsid w:val="00FE2464"/>
    <w:rsid w:val="00FE475A"/>
    <w:rsid w:val="00FE7A2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/tv-net-tel-paket-m/segway-elekticni-troti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tv-net-tel/tv-net-tel-paket-m/segway-elekticni-troti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tv-net-tel/tv-net-tel-paket-m/segway-elekticni-troti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Bajic</cp:lastModifiedBy>
  <cp:revision>265</cp:revision>
  <cp:lastPrinted>2009-01-21T12:49:00Z</cp:lastPrinted>
  <dcterms:created xsi:type="dcterms:W3CDTF">2020-03-12T08:51:00Z</dcterms:created>
  <dcterms:modified xsi:type="dcterms:W3CDTF">2020-06-02T10:43:00Z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